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34" w:rsidRPr="00D236A9" w:rsidRDefault="008B7B34" w:rsidP="008B7B34">
      <w:pPr>
        <w:spacing w:line="560" w:lineRule="exact"/>
        <w:rPr>
          <w:rFonts w:ascii="宋体" w:hAnsi="宋体"/>
          <w:sz w:val="28"/>
          <w:szCs w:val="28"/>
          <w:u w:val="single"/>
        </w:rPr>
      </w:pPr>
      <w:r w:rsidRPr="00D236A9"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8B7B34" w:rsidRPr="00D236A9" w:rsidRDefault="008B7B34" w:rsidP="008B7B34">
      <w:pPr>
        <w:suppressAutoHyphens w:val="0"/>
        <w:spacing w:line="560" w:lineRule="exact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F7451D" w:rsidRDefault="00F7451D" w:rsidP="00F7451D">
      <w:pPr>
        <w:suppressAutoHyphens w:val="0"/>
        <w:spacing w:line="560" w:lineRule="exact"/>
        <w:ind w:firstLineChars="100" w:firstLine="442"/>
        <w:jc w:val="center"/>
        <w:rPr>
          <w:rFonts w:ascii="宋体" w:hAnsi="宋体" w:cs="华文中宋"/>
          <w:b/>
          <w:bCs/>
          <w:sz w:val="44"/>
          <w:szCs w:val="44"/>
        </w:rPr>
      </w:pPr>
      <w:r>
        <w:rPr>
          <w:rFonts w:ascii="宋体" w:hAnsi="宋体" w:cs="华文中宋" w:hint="eastAsia"/>
          <w:b/>
          <w:bCs/>
          <w:sz w:val="44"/>
          <w:szCs w:val="44"/>
        </w:rPr>
        <w:t>上海市网络微短剧发展专项经费申请表</w:t>
      </w:r>
    </w:p>
    <w:p w:rsidR="00F7451D" w:rsidRDefault="00F7451D" w:rsidP="00F7451D">
      <w:pPr>
        <w:suppressAutoHyphens w:val="0"/>
        <w:spacing w:line="560" w:lineRule="exact"/>
        <w:ind w:firstLineChars="100" w:firstLine="301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>（2</w:t>
      </w:r>
      <w:r>
        <w:rPr>
          <w:rFonts w:ascii="宋体" w:hAnsi="宋体" w:cs="华文中宋"/>
          <w:b/>
          <w:bCs/>
          <w:sz w:val="30"/>
          <w:szCs w:val="30"/>
        </w:rPr>
        <w:t>024年度</w:t>
      </w:r>
      <w:r>
        <w:rPr>
          <w:rFonts w:ascii="宋体" w:hAnsi="宋体" w:cs="华文中宋" w:hint="eastAsia"/>
          <w:b/>
          <w:bCs/>
          <w:sz w:val="30"/>
          <w:szCs w:val="30"/>
        </w:rPr>
        <w:t>）</w:t>
      </w:r>
    </w:p>
    <w:p w:rsidR="00F7451D" w:rsidRDefault="00F7451D" w:rsidP="00F7451D">
      <w:pPr>
        <w:suppressAutoHyphens w:val="0"/>
        <w:spacing w:line="560" w:lineRule="exact"/>
        <w:ind w:firstLineChars="100" w:firstLine="210"/>
        <w:rPr>
          <w:rFonts w:ascii="宋体" w:hAnsi="宋体"/>
          <w:szCs w:val="22"/>
        </w:rPr>
      </w:pPr>
    </w:p>
    <w:p w:rsidR="00F7451D" w:rsidRDefault="00F7451D" w:rsidP="00F7451D">
      <w:pPr>
        <w:suppressAutoHyphens w:val="0"/>
        <w:spacing w:line="560" w:lineRule="exact"/>
        <w:jc w:val="center"/>
        <w:rPr>
          <w:rFonts w:ascii="宋体" w:hAnsi="宋体" w:cs="华文中宋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>申报类别：网络微短剧高新技术应用项目</w:t>
      </w:r>
    </w:p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</w:p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</w:p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</w:p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</w:p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</w:p>
    <w:p w:rsidR="00F7451D" w:rsidRDefault="00F7451D" w:rsidP="00F7451D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项目名称</w:t>
      </w:r>
    </w:p>
    <w:p w:rsidR="00F7451D" w:rsidRDefault="00F7451D" w:rsidP="00F7451D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Cs w:val="21"/>
          <w:lang w:val="en-US" w:eastAsia="zh-CN"/>
        </w:rPr>
        <w:pict>
          <v:line id="直线 3" o:spid="_x0000_s2078" style="position:absolute;left:0;text-align:left;z-index:251660288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申请单位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4"/>
        </w:rPr>
        <w:t xml:space="preserve">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（盖章）</w:t>
      </w:r>
    </w:p>
    <w:p w:rsidR="00F7451D" w:rsidRDefault="00F7451D" w:rsidP="00F7451D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Cs w:val="21"/>
          <w:lang w:val="en-US" w:eastAsia="zh-CN"/>
        </w:rPr>
        <w:pict>
          <v:line id="直线 4" o:spid="_x0000_s2079" style="position:absolute;left:0;text-align:left;z-index:251661312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法定代表人</w:t>
      </w:r>
    </w:p>
    <w:p w:rsidR="00F7451D" w:rsidRDefault="00F7451D" w:rsidP="00F7451D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Cs w:val="21"/>
          <w:lang w:val="en-US" w:eastAsia="zh-CN"/>
        </w:rPr>
        <w:pict>
          <v:line id="直线 5" o:spid="_x0000_s2084" style="position:absolute;left:0;text-align:left;z-index:251666432" from="114.75pt,.45pt" to="339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"/>
        </w:pict>
      </w: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项目联系人</w:t>
      </w:r>
    </w:p>
    <w:p w:rsidR="00F7451D" w:rsidRDefault="00F7451D" w:rsidP="00F7451D">
      <w:pPr>
        <w:suppressAutoHyphens w:val="0"/>
        <w:spacing w:line="560" w:lineRule="exact"/>
        <w:ind w:firstLineChars="472" w:firstLine="991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szCs w:val="21"/>
          <w:lang w:val="en-US" w:eastAsia="zh-CN"/>
        </w:rPr>
        <w:pict>
          <v:line id="直线 6" o:spid="_x0000_s2080" style="position:absolute;left:0;text-align:left;z-index:251662336" from="114.75pt,.25pt" to="339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"/>
        </w:pict>
      </w:r>
      <w:r>
        <w:rPr>
          <w:rFonts w:ascii="宋体" w:hAnsi="宋体" w:cs="宋体" w:hint="eastAsia"/>
          <w:b/>
          <w:bCs/>
          <w:sz w:val="28"/>
          <w:szCs w:val="28"/>
        </w:rPr>
        <w:t>手</w:t>
      </w:r>
      <w:r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机</w:t>
      </w:r>
    </w:p>
    <w:p w:rsidR="00F7451D" w:rsidRDefault="00F7451D" w:rsidP="00F7451D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Cs w:val="21"/>
          <w:lang w:val="en-US" w:eastAsia="zh-CN"/>
        </w:rPr>
        <w:pict>
          <v:line id="直线 7" o:spid="_x0000_s2081" style="position:absolute;left:0;text-align:left;z-index:251663360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>
        <w:rPr>
          <w:rFonts w:ascii="宋体" w:hAnsi="宋体"/>
          <w:szCs w:val="21"/>
          <w:lang w:val="en-US" w:eastAsia="zh-CN"/>
        </w:rPr>
        <w:pict>
          <v:line id="直线 9" o:spid="_x0000_s2083" style="position:absolute;left:0;text-align:left;z-index:251665408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电子邮箱</w:t>
      </w:r>
    </w:p>
    <w:p w:rsidR="00F7451D" w:rsidRDefault="00F7451D" w:rsidP="00F7451D">
      <w:pPr>
        <w:tabs>
          <w:tab w:val="left" w:pos="1800"/>
        </w:tabs>
        <w:suppressAutoHyphens w:val="0"/>
        <w:spacing w:line="560" w:lineRule="exact"/>
        <w:ind w:left="-54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Cs w:val="21"/>
          <w:lang w:val="en-US" w:eastAsia="zh-CN"/>
        </w:rPr>
        <w:pict>
          <v:line id="直线 8" o:spid="_x0000_s2082" style="position:absolute;left:0;text-align:left;z-index:251664384" from="117pt,.45pt" to="34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Ldov4dkAAAAFAQAADwAAAGRycy9kb3ducmV2&#10;LnhtbEyPwU7DMBBE70j8g7VIXKrWIUVVCdlUCMiNC4WK6zZekoh4ncZuG/h6nBMcn2Y18zbfjLZT&#10;Jx586wThZpGAYqmcaaVGeH8r52tQPpAY6pwwwjd72BSXFzllxp3llU/bUKtYIj4jhCaEPtPaVw1b&#10;8gvXs8Ts0w2WQsSh1magcyy3nU6TZKUttRIXGur5seHqa3u0CL7c8aH8mVWz5GNZO04PTy/PhHh9&#10;NT7cgwo8hr9jmPSjOhTRae+OYrzqENLlbfwlINyBivFqPeF+Ql3k+r998Qs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t2i/h2QAAAAUBAAAPAAAAAAAAAAAAAAAAABIEAABkcnMvZG93&#10;bnJldi54bWxQSwUGAAAAAAQABADzAAAAGAUAAAAA&#10;"/>
        </w:pict>
      </w:r>
    </w:p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  <w:r>
        <w:rPr>
          <w:rFonts w:ascii="宋体" w:hAnsi="宋体"/>
          <w:b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/>
          <w:bCs/>
          <w:sz w:val="28"/>
          <w:szCs w:val="28"/>
        </w:rPr>
        <w:t>2024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F7451D" w:rsidRDefault="00F7451D" w:rsidP="00F7451D">
      <w:pPr>
        <w:tabs>
          <w:tab w:val="left" w:pos="1800"/>
        </w:tabs>
        <w:suppressAutoHyphens w:val="0"/>
        <w:spacing w:line="560" w:lineRule="exact"/>
        <w:ind w:left="-540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br w:type="page"/>
      </w:r>
    </w:p>
    <w:tbl>
      <w:tblPr>
        <w:tblW w:w="88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1"/>
        <w:gridCol w:w="963"/>
        <w:gridCol w:w="725"/>
        <w:gridCol w:w="580"/>
        <w:gridCol w:w="680"/>
        <w:gridCol w:w="28"/>
        <w:gridCol w:w="14"/>
        <w:gridCol w:w="1005"/>
        <w:gridCol w:w="68"/>
        <w:gridCol w:w="567"/>
        <w:gridCol w:w="444"/>
        <w:gridCol w:w="59"/>
        <w:gridCol w:w="64"/>
        <w:gridCol w:w="425"/>
        <w:gridCol w:w="1519"/>
      </w:tblGrid>
      <w:tr w:rsidR="00F7451D" w:rsidTr="00E34522">
        <w:trPr>
          <w:cantSplit/>
          <w:trHeight w:val="528"/>
        </w:trPr>
        <w:tc>
          <w:tcPr>
            <w:tcW w:w="8802" w:type="dxa"/>
            <w:gridSpan w:val="15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F7451D" w:rsidTr="00E34522">
        <w:trPr>
          <w:trHeight w:val="697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7141" w:type="dxa"/>
            <w:gridSpan w:val="1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trHeight w:val="697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注册地址</w:t>
            </w:r>
          </w:p>
        </w:tc>
        <w:tc>
          <w:tcPr>
            <w:tcW w:w="2268" w:type="dxa"/>
            <w:gridSpan w:val="3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2" w:type="dxa"/>
            <w:gridSpan w:val="6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组织机构代码</w:t>
            </w:r>
          </w:p>
        </w:tc>
        <w:tc>
          <w:tcPr>
            <w:tcW w:w="2511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trHeight w:val="678"/>
        </w:trPr>
        <w:tc>
          <w:tcPr>
            <w:tcW w:w="1661" w:type="dxa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地</w:t>
            </w:r>
          </w:p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（区县）</w:t>
            </w:r>
          </w:p>
        </w:tc>
        <w:tc>
          <w:tcPr>
            <w:tcW w:w="2268" w:type="dxa"/>
            <w:gridSpan w:val="3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2" w:type="dxa"/>
            <w:gridSpan w:val="6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税务登记地</w:t>
            </w:r>
          </w:p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（区县）</w:t>
            </w:r>
          </w:p>
        </w:tc>
        <w:tc>
          <w:tcPr>
            <w:tcW w:w="2511" w:type="dxa"/>
            <w:gridSpan w:val="5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trHeight w:val="528"/>
        </w:trPr>
        <w:tc>
          <w:tcPr>
            <w:tcW w:w="1661" w:type="dxa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2268" w:type="dxa"/>
            <w:gridSpan w:val="3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2" w:type="dxa"/>
            <w:gridSpan w:val="6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话</w:t>
            </w:r>
          </w:p>
        </w:tc>
        <w:tc>
          <w:tcPr>
            <w:tcW w:w="2511" w:type="dxa"/>
            <w:gridSpan w:val="5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trHeight w:val="528"/>
        </w:trPr>
        <w:tc>
          <w:tcPr>
            <w:tcW w:w="1661" w:type="dxa"/>
          </w:tcPr>
          <w:p w:rsidR="00F7451D" w:rsidRDefault="00F7451D" w:rsidP="00E34522">
            <w:pPr>
              <w:suppressAutoHyphens w:val="0"/>
              <w:spacing w:line="560" w:lineRule="exact"/>
              <w:ind w:leftChars="61" w:left="128" w:firstLine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联系地址</w:t>
            </w:r>
          </w:p>
        </w:tc>
        <w:tc>
          <w:tcPr>
            <w:tcW w:w="7141" w:type="dxa"/>
            <w:gridSpan w:val="14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28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leftChars="-73" w:left="1" w:hangingChars="55" w:hanging="15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 人 数</w:t>
            </w:r>
          </w:p>
        </w:tc>
        <w:tc>
          <w:tcPr>
            <w:tcW w:w="2268" w:type="dxa"/>
            <w:gridSpan w:val="3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5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注册时间</w:t>
            </w:r>
          </w:p>
        </w:tc>
        <w:tc>
          <w:tcPr>
            <w:tcW w:w="3078" w:type="dxa"/>
            <w:gridSpan w:val="6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1257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经营范围</w:t>
            </w:r>
          </w:p>
        </w:tc>
        <w:tc>
          <w:tcPr>
            <w:tcW w:w="2268" w:type="dxa"/>
            <w:gridSpan w:val="3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信用等级</w:t>
            </w:r>
          </w:p>
        </w:tc>
        <w:tc>
          <w:tcPr>
            <w:tcW w:w="1559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</w:t>
            </w:r>
          </w:p>
        </w:tc>
        <w:tc>
          <w:tcPr>
            <w:tcW w:w="1519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等级</w:t>
            </w:r>
          </w:p>
        </w:tc>
      </w:tr>
      <w:tr w:rsidR="00F7451D" w:rsidTr="00E34522">
        <w:trPr>
          <w:cantSplit/>
          <w:trHeight w:val="682"/>
        </w:trPr>
        <w:tc>
          <w:tcPr>
            <w:tcW w:w="1661" w:type="dxa"/>
            <w:vMerge w:val="restart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银行账号</w:t>
            </w:r>
          </w:p>
        </w:tc>
        <w:tc>
          <w:tcPr>
            <w:tcW w:w="1688" w:type="dxa"/>
            <w:gridSpan w:val="2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账户名称</w:t>
            </w:r>
          </w:p>
        </w:tc>
        <w:tc>
          <w:tcPr>
            <w:tcW w:w="5453" w:type="dxa"/>
            <w:gridSpan w:val="12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704"/>
        </w:trPr>
        <w:tc>
          <w:tcPr>
            <w:tcW w:w="1661" w:type="dxa"/>
            <w:vMerge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号</w:t>
            </w:r>
          </w:p>
        </w:tc>
        <w:tc>
          <w:tcPr>
            <w:tcW w:w="5453" w:type="dxa"/>
            <w:gridSpan w:val="12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712"/>
        </w:trPr>
        <w:tc>
          <w:tcPr>
            <w:tcW w:w="1661" w:type="dxa"/>
            <w:vMerge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开户银行</w:t>
            </w:r>
          </w:p>
        </w:tc>
        <w:tc>
          <w:tcPr>
            <w:tcW w:w="5453" w:type="dxa"/>
            <w:gridSpan w:val="12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2303"/>
        </w:trPr>
        <w:tc>
          <w:tcPr>
            <w:tcW w:w="1661" w:type="dxa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</w:t>
            </w:r>
          </w:p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简</w:t>
            </w:r>
          </w:p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介</w:t>
            </w:r>
          </w:p>
        </w:tc>
        <w:tc>
          <w:tcPr>
            <w:tcW w:w="7141" w:type="dxa"/>
            <w:gridSpan w:val="14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4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7451D" w:rsidTr="00E34522">
        <w:trPr>
          <w:cantSplit/>
          <w:trHeight w:val="528"/>
        </w:trPr>
        <w:tc>
          <w:tcPr>
            <w:tcW w:w="1661" w:type="dxa"/>
          </w:tcPr>
          <w:p w:rsidR="00F7451D" w:rsidRDefault="00F7451D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单位既往</w:t>
            </w:r>
          </w:p>
          <w:p w:rsidR="00F7451D" w:rsidRDefault="00F7451D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获得各类</w:t>
            </w:r>
          </w:p>
          <w:p w:rsidR="00F7451D" w:rsidRDefault="00F7451D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市级政府</w:t>
            </w:r>
          </w:p>
          <w:p w:rsidR="00F7451D" w:rsidRDefault="00F7451D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经费支持</w:t>
            </w:r>
          </w:p>
          <w:p w:rsidR="00F7451D" w:rsidRDefault="00F7451D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目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的</w:t>
            </w:r>
          </w:p>
          <w:p w:rsidR="00F7451D" w:rsidRDefault="00F7451D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况</w:t>
            </w:r>
          </w:p>
        </w:tc>
        <w:tc>
          <w:tcPr>
            <w:tcW w:w="7141" w:type="dxa"/>
            <w:gridSpan w:val="14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28"/>
        </w:trPr>
        <w:tc>
          <w:tcPr>
            <w:tcW w:w="8802" w:type="dxa"/>
            <w:gridSpan w:val="15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二、项目人员基本情况</w:t>
            </w:r>
          </w:p>
        </w:tc>
      </w:tr>
      <w:tr w:rsidR="00F7451D" w:rsidTr="00E34522">
        <w:trPr>
          <w:cantSplit/>
          <w:trHeight w:val="528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7141" w:type="dxa"/>
            <w:gridSpan w:val="1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28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项目负责人</w:t>
            </w:r>
          </w:p>
        </w:tc>
        <w:tc>
          <w:tcPr>
            <w:tcW w:w="2990" w:type="dxa"/>
            <w:gridSpan w:val="6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3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联系手机</w:t>
            </w:r>
          </w:p>
        </w:tc>
        <w:tc>
          <w:tcPr>
            <w:tcW w:w="2008" w:type="dxa"/>
            <w:gridSpan w:val="3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28"/>
        </w:trPr>
        <w:tc>
          <w:tcPr>
            <w:tcW w:w="1661" w:type="dxa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项目联系人</w:t>
            </w:r>
          </w:p>
        </w:tc>
        <w:tc>
          <w:tcPr>
            <w:tcW w:w="2990" w:type="dxa"/>
            <w:gridSpan w:val="6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3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联系手机</w:t>
            </w:r>
          </w:p>
        </w:tc>
        <w:tc>
          <w:tcPr>
            <w:tcW w:w="2008" w:type="dxa"/>
            <w:gridSpan w:val="3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28"/>
        </w:trPr>
        <w:tc>
          <w:tcPr>
            <w:tcW w:w="1661" w:type="dxa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990" w:type="dxa"/>
            <w:gridSpan w:val="6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3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008" w:type="dxa"/>
            <w:gridSpan w:val="3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28"/>
        </w:trPr>
        <w:tc>
          <w:tcPr>
            <w:tcW w:w="8802" w:type="dxa"/>
            <w:gridSpan w:val="15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三、项目基本情况</w:t>
            </w:r>
          </w:p>
        </w:tc>
      </w:tr>
      <w:tr w:rsidR="00F7451D" w:rsidTr="00E34522">
        <w:trPr>
          <w:cantSplit/>
          <w:trHeight w:val="595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制作机构</w:t>
            </w:r>
          </w:p>
        </w:tc>
        <w:tc>
          <w:tcPr>
            <w:tcW w:w="7141" w:type="dxa"/>
            <w:gridSpan w:val="1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600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播出平台</w:t>
            </w:r>
          </w:p>
        </w:tc>
        <w:tc>
          <w:tcPr>
            <w:tcW w:w="2948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集数*时长</w:t>
            </w:r>
          </w:p>
        </w:tc>
        <w:tc>
          <w:tcPr>
            <w:tcW w:w="2067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630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播出起止时间</w:t>
            </w:r>
          </w:p>
        </w:tc>
        <w:tc>
          <w:tcPr>
            <w:tcW w:w="2948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月 日- 年 月 日</w:t>
            </w:r>
          </w:p>
        </w:tc>
        <w:tc>
          <w:tcPr>
            <w:tcW w:w="2126" w:type="dxa"/>
            <w:gridSpan w:val="6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呈现形式</w:t>
            </w:r>
          </w:p>
        </w:tc>
        <w:tc>
          <w:tcPr>
            <w:tcW w:w="2067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firstLineChars="50" w:firstLine="14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□横屏</w:t>
            </w:r>
          </w:p>
          <w:p w:rsidR="00F7451D" w:rsidRDefault="00F7451D" w:rsidP="00E34522">
            <w:pPr>
              <w:suppressAutoHyphens w:val="0"/>
              <w:spacing w:line="560" w:lineRule="exact"/>
              <w:ind w:firstLineChars="50" w:firstLine="14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□竖屏</w:t>
            </w:r>
          </w:p>
        </w:tc>
      </w:tr>
      <w:tr w:rsidR="00F7451D" w:rsidTr="00E34522">
        <w:trPr>
          <w:cantSplit/>
          <w:trHeight w:val="615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总点击量（万）</w:t>
            </w:r>
          </w:p>
        </w:tc>
        <w:tc>
          <w:tcPr>
            <w:tcW w:w="2948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F7451D" w:rsidRDefault="00F7451D" w:rsidP="00E34522">
            <w:pPr>
              <w:suppressAutoHyphens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上线许可证号（备案号）</w:t>
            </w:r>
          </w:p>
        </w:tc>
        <w:tc>
          <w:tcPr>
            <w:tcW w:w="2067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615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网盘链接和密码</w:t>
            </w:r>
          </w:p>
        </w:tc>
        <w:tc>
          <w:tcPr>
            <w:tcW w:w="7141" w:type="dxa"/>
            <w:gridSpan w:val="1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（时效请设置永久有效）</w:t>
            </w:r>
          </w:p>
        </w:tc>
      </w:tr>
      <w:tr w:rsidR="00F7451D" w:rsidTr="00E34522">
        <w:trPr>
          <w:cantSplit/>
          <w:trHeight w:hRule="exact" w:val="5777"/>
        </w:trPr>
        <w:tc>
          <w:tcPr>
            <w:tcW w:w="1661" w:type="dxa"/>
            <w:textDirection w:val="tbRlV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项目主要内容</w:t>
            </w:r>
          </w:p>
        </w:tc>
        <w:tc>
          <w:tcPr>
            <w:tcW w:w="7141" w:type="dxa"/>
            <w:gridSpan w:val="14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（项目内容简介，500字以内）</w:t>
            </w: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hRule="exact" w:val="8090"/>
        </w:trPr>
        <w:tc>
          <w:tcPr>
            <w:tcW w:w="1661" w:type="dxa"/>
            <w:textDirection w:val="tbRlV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leftChars="154" w:left="323" w:rightChars="54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项目成果</w:t>
            </w:r>
          </w:p>
        </w:tc>
        <w:tc>
          <w:tcPr>
            <w:tcW w:w="7141" w:type="dxa"/>
            <w:gridSpan w:val="14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（3000字以内，可结合项目案例说明技术赋能情况、项目亮点、社会和经济效益等）</w:t>
            </w: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495"/>
        </w:trPr>
        <w:tc>
          <w:tcPr>
            <w:tcW w:w="8802" w:type="dxa"/>
            <w:gridSpan w:val="1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四、项目资金情况（单位：万元）</w:t>
            </w:r>
          </w:p>
        </w:tc>
      </w:tr>
      <w:tr w:rsidR="00F7451D" w:rsidTr="00E345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项目总投资</w:t>
            </w:r>
          </w:p>
        </w:tc>
        <w:tc>
          <w:tcPr>
            <w:tcW w:w="7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451D" w:rsidTr="00E34522">
        <w:trPr>
          <w:cantSplit/>
          <w:trHeight w:val="90"/>
        </w:trPr>
        <w:tc>
          <w:tcPr>
            <w:tcW w:w="1661" w:type="dxa"/>
            <w:vMerge w:val="restart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总投资明细，填写大类，可根据实际情况填写</w:t>
            </w: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013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用途</w:t>
            </w:r>
          </w:p>
        </w:tc>
        <w:tc>
          <w:tcPr>
            <w:tcW w:w="2221" w:type="dxa"/>
            <w:gridSpan w:val="7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</w:p>
        </w:tc>
        <w:tc>
          <w:tcPr>
            <w:tcW w:w="1944" w:type="dxa"/>
            <w:gridSpan w:val="2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占总投资比例（%）</w:t>
            </w:r>
          </w:p>
        </w:tc>
      </w:tr>
      <w:tr w:rsidR="00F7451D" w:rsidTr="00E34522">
        <w:trPr>
          <w:cantSplit/>
          <w:trHeight w:val="1277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013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演员/嘉宾总片酬</w:t>
            </w:r>
          </w:p>
        </w:tc>
        <w:tc>
          <w:tcPr>
            <w:tcW w:w="2221" w:type="dxa"/>
            <w:gridSpan w:val="7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013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主要演员/嘉宾片酬</w:t>
            </w:r>
          </w:p>
        </w:tc>
        <w:tc>
          <w:tcPr>
            <w:tcW w:w="2221" w:type="dxa"/>
            <w:gridSpan w:val="7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占总片酬比例%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F7451D" w:rsidTr="00E34522">
        <w:trPr>
          <w:cantSplit/>
          <w:trHeight w:val="1020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13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2221" w:type="dxa"/>
            <w:gridSpan w:val="7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67"/>
        </w:trPr>
        <w:tc>
          <w:tcPr>
            <w:tcW w:w="8802" w:type="dxa"/>
            <w:gridSpan w:val="1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五、项目经济指标（单位：万元）</w:t>
            </w:r>
          </w:p>
        </w:tc>
      </w:tr>
      <w:tr w:rsidR="00F7451D" w:rsidTr="00E34522">
        <w:trPr>
          <w:cantSplit/>
          <w:trHeight w:val="567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项目总收入</w:t>
            </w:r>
          </w:p>
        </w:tc>
        <w:tc>
          <w:tcPr>
            <w:tcW w:w="7141" w:type="dxa"/>
            <w:gridSpan w:val="1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67"/>
        </w:trPr>
        <w:tc>
          <w:tcPr>
            <w:tcW w:w="1661" w:type="dxa"/>
            <w:vMerge w:val="restart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收入明细，填写大类即可（以下分类为示例，请根据实际情况填写</w:t>
            </w: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032" w:type="dxa"/>
            <w:gridSpan w:val="6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构成</w:t>
            </w:r>
          </w:p>
        </w:tc>
        <w:tc>
          <w:tcPr>
            <w:tcW w:w="3146" w:type="dxa"/>
            <w:gridSpan w:val="7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</w:p>
        </w:tc>
      </w:tr>
      <w:tr w:rsidR="00F7451D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032" w:type="dxa"/>
            <w:gridSpan w:val="6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境内发行收入</w:t>
            </w:r>
          </w:p>
        </w:tc>
        <w:tc>
          <w:tcPr>
            <w:tcW w:w="3146" w:type="dxa"/>
            <w:gridSpan w:val="7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032" w:type="dxa"/>
            <w:gridSpan w:val="6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境外发行收入</w:t>
            </w:r>
          </w:p>
        </w:tc>
        <w:tc>
          <w:tcPr>
            <w:tcW w:w="3146" w:type="dxa"/>
            <w:gridSpan w:val="7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483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032" w:type="dxa"/>
            <w:gridSpan w:val="6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广告收入</w:t>
            </w:r>
          </w:p>
        </w:tc>
        <w:tc>
          <w:tcPr>
            <w:tcW w:w="3146" w:type="dxa"/>
            <w:gridSpan w:val="7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1044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032" w:type="dxa"/>
            <w:gridSpan w:val="6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……</w:t>
            </w:r>
          </w:p>
        </w:tc>
        <w:tc>
          <w:tcPr>
            <w:tcW w:w="3146" w:type="dxa"/>
            <w:gridSpan w:val="7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67"/>
        </w:trPr>
        <w:tc>
          <w:tcPr>
            <w:tcW w:w="8802" w:type="dxa"/>
            <w:gridSpan w:val="1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六、其他情况</w:t>
            </w:r>
          </w:p>
        </w:tc>
      </w:tr>
      <w:tr w:rsidR="00F7451D" w:rsidTr="00E34522">
        <w:trPr>
          <w:cantSplit/>
          <w:trHeight w:val="661"/>
        </w:trPr>
        <w:tc>
          <w:tcPr>
            <w:tcW w:w="1661" w:type="dxa"/>
            <w:vMerge w:val="restart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该申报项目是否获得市级其他财政经费支持</w:t>
            </w:r>
          </w:p>
        </w:tc>
        <w:tc>
          <w:tcPr>
            <w:tcW w:w="963" w:type="dxa"/>
            <w:vMerge w:val="restart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</w:p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2" w:type="dxa"/>
            <w:gridSpan w:val="6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获得支持年度</w:t>
            </w:r>
          </w:p>
        </w:tc>
        <w:tc>
          <w:tcPr>
            <w:tcW w:w="3146" w:type="dxa"/>
            <w:gridSpan w:val="7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获得支持金额</w:t>
            </w:r>
          </w:p>
        </w:tc>
      </w:tr>
      <w:tr w:rsidR="00F7451D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2" w:type="dxa"/>
            <w:gridSpan w:val="6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6" w:type="dxa"/>
            <w:gridSpan w:val="7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2" w:type="dxa"/>
            <w:gridSpan w:val="6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6" w:type="dxa"/>
            <w:gridSpan w:val="7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41" w:type="dxa"/>
            <w:gridSpan w:val="1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F7451D" w:rsidTr="00E34522">
        <w:trPr>
          <w:cantSplit/>
          <w:trHeight w:val="3503"/>
        </w:trPr>
        <w:tc>
          <w:tcPr>
            <w:tcW w:w="8802" w:type="dxa"/>
            <w:gridSpan w:val="15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七、申报单位承诺声明</w:t>
            </w:r>
          </w:p>
          <w:p w:rsidR="00F7451D" w:rsidRDefault="00F7451D" w:rsidP="00E34522">
            <w:pPr>
              <w:suppressAutoHyphens w:val="0"/>
              <w:spacing w:line="56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本单位承诺已与其他所有相关方协商一致，由本单位作为申请主体。因申请主体而可能导致出现的任何纠纷，由本单位承担全部责任。</w:t>
            </w:r>
          </w:p>
          <w:p w:rsidR="00F7451D" w:rsidRDefault="00F7451D" w:rsidP="00E34522">
            <w:pPr>
              <w:suppressAutoHyphens w:val="0"/>
              <w:spacing w:line="5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本单位拥有申报项目相关权益，</w:t>
            </w:r>
            <w:r>
              <w:rPr>
                <w:rFonts w:ascii="宋体" w:hAnsi="宋体" w:hint="eastAsia"/>
                <w:sz w:val="28"/>
                <w:szCs w:val="22"/>
              </w:rPr>
              <w:t>填报表格和递交材料</w:t>
            </w:r>
            <w:r>
              <w:rPr>
                <w:rFonts w:ascii="宋体" w:hAnsi="宋体" w:cs="宋体" w:hint="eastAsia"/>
                <w:sz w:val="28"/>
                <w:szCs w:val="28"/>
              </w:rPr>
              <w:t>真实有效，所申报项目不侵犯任何第三方知识产权，并对此承担法律责任。</w:t>
            </w:r>
          </w:p>
          <w:p w:rsidR="00F7451D" w:rsidRDefault="00F7451D" w:rsidP="00E34522">
            <w:pPr>
              <w:suppressAutoHyphens w:val="0"/>
              <w:spacing w:line="560" w:lineRule="exact"/>
              <w:ind w:firstLineChars="1500" w:firstLine="4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章：</w:t>
            </w:r>
          </w:p>
          <w:p w:rsidR="00F7451D" w:rsidRDefault="00F7451D" w:rsidP="00E34522">
            <w:pPr>
              <w:suppressAutoHyphens w:val="0"/>
              <w:spacing w:line="560" w:lineRule="exact"/>
              <w:ind w:firstLineChars="1500" w:firstLine="4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F7451D" w:rsidRDefault="00F7451D" w:rsidP="00E34522">
            <w:pPr>
              <w:suppressAutoHyphens w:val="0"/>
              <w:spacing w:line="560" w:lineRule="exact"/>
              <w:ind w:firstLineChars="2200" w:firstLine="61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</w:p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</w:p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</w:p>
    <w:sectPr w:rsidR="00F7451D" w:rsidSect="00792E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25E" w:rsidRDefault="00BD725E" w:rsidP="00BD7762">
      <w:r>
        <w:separator/>
      </w:r>
    </w:p>
  </w:endnote>
  <w:endnote w:type="continuationSeparator" w:id="1">
    <w:p w:rsidR="00BD725E" w:rsidRDefault="00BD725E" w:rsidP="00B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黑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Liberation Sans">
    <w:altName w:val="宋体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5008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45786" w:rsidRDefault="0054578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1A48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A482F">
              <w:rPr>
                <w:b/>
                <w:sz w:val="24"/>
                <w:szCs w:val="24"/>
              </w:rPr>
              <w:fldChar w:fldCharType="separate"/>
            </w:r>
            <w:r w:rsidR="00F7451D">
              <w:rPr>
                <w:b/>
                <w:noProof/>
              </w:rPr>
              <w:t>1</w:t>
            </w:r>
            <w:r w:rsidR="001A482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A48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A482F">
              <w:rPr>
                <w:b/>
                <w:sz w:val="24"/>
                <w:szCs w:val="24"/>
              </w:rPr>
              <w:fldChar w:fldCharType="separate"/>
            </w:r>
            <w:r w:rsidR="00F7451D">
              <w:rPr>
                <w:b/>
                <w:noProof/>
              </w:rPr>
              <w:t>6</w:t>
            </w:r>
            <w:r w:rsidR="001A482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5786" w:rsidRDefault="005457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25E" w:rsidRDefault="00BD725E" w:rsidP="00BD7762">
      <w:r>
        <w:separator/>
      </w:r>
    </w:p>
  </w:footnote>
  <w:footnote w:type="continuationSeparator" w:id="1">
    <w:p w:rsidR="00BD725E" w:rsidRDefault="00BD725E" w:rsidP="00B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7FC4C5"/>
    <w:multiLevelType w:val="singleLevel"/>
    <w:tmpl w:val="A07FC4C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4C4C0B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2">
    <w:nsid w:val="29B12235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3">
    <w:nsid w:val="3A465403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4">
    <w:nsid w:val="4A3D3B92"/>
    <w:multiLevelType w:val="hybridMultilevel"/>
    <w:tmpl w:val="B9DCA23A"/>
    <w:lvl w:ilvl="0" w:tplc="672EEC16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D252AD"/>
    <w:multiLevelType w:val="hybridMultilevel"/>
    <w:tmpl w:val="9646981E"/>
    <w:lvl w:ilvl="0" w:tplc="335CBC04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762"/>
    <w:rsid w:val="0002791B"/>
    <w:rsid w:val="000337B1"/>
    <w:rsid w:val="00034620"/>
    <w:rsid w:val="00040CC1"/>
    <w:rsid w:val="00050C2F"/>
    <w:rsid w:val="0005284B"/>
    <w:rsid w:val="00070B8B"/>
    <w:rsid w:val="00075866"/>
    <w:rsid w:val="000774A4"/>
    <w:rsid w:val="00087E97"/>
    <w:rsid w:val="000904B8"/>
    <w:rsid w:val="0009058A"/>
    <w:rsid w:val="0009096F"/>
    <w:rsid w:val="00091726"/>
    <w:rsid w:val="000A1C69"/>
    <w:rsid w:val="000A5120"/>
    <w:rsid w:val="000D1648"/>
    <w:rsid w:val="000D751F"/>
    <w:rsid w:val="000E0AB4"/>
    <w:rsid w:val="000E29A2"/>
    <w:rsid w:val="000E2C06"/>
    <w:rsid w:val="000E357B"/>
    <w:rsid w:val="000E5351"/>
    <w:rsid w:val="000F489C"/>
    <w:rsid w:val="00102688"/>
    <w:rsid w:val="00104A67"/>
    <w:rsid w:val="001134FF"/>
    <w:rsid w:val="0011639A"/>
    <w:rsid w:val="00120B93"/>
    <w:rsid w:val="001911C3"/>
    <w:rsid w:val="00191E09"/>
    <w:rsid w:val="001A2A3D"/>
    <w:rsid w:val="001A482F"/>
    <w:rsid w:val="001A5211"/>
    <w:rsid w:val="001B313D"/>
    <w:rsid w:val="001E2DC2"/>
    <w:rsid w:val="001E4512"/>
    <w:rsid w:val="001E7001"/>
    <w:rsid w:val="00205338"/>
    <w:rsid w:val="002234D5"/>
    <w:rsid w:val="00224DAB"/>
    <w:rsid w:val="0023476F"/>
    <w:rsid w:val="00252AE3"/>
    <w:rsid w:val="00255107"/>
    <w:rsid w:val="00255574"/>
    <w:rsid w:val="00265A76"/>
    <w:rsid w:val="00287FAE"/>
    <w:rsid w:val="00296CA6"/>
    <w:rsid w:val="002A5E5B"/>
    <w:rsid w:val="002C7597"/>
    <w:rsid w:val="002E77B4"/>
    <w:rsid w:val="002F2E8F"/>
    <w:rsid w:val="002F7D8E"/>
    <w:rsid w:val="00306F19"/>
    <w:rsid w:val="00331775"/>
    <w:rsid w:val="00351E38"/>
    <w:rsid w:val="003656A8"/>
    <w:rsid w:val="00385C7C"/>
    <w:rsid w:val="00386FD4"/>
    <w:rsid w:val="00391C4C"/>
    <w:rsid w:val="003A0C11"/>
    <w:rsid w:val="003B6309"/>
    <w:rsid w:val="003E1E75"/>
    <w:rsid w:val="003E6AE7"/>
    <w:rsid w:val="003F0BC4"/>
    <w:rsid w:val="00404DCF"/>
    <w:rsid w:val="00413609"/>
    <w:rsid w:val="0041433C"/>
    <w:rsid w:val="00416AFB"/>
    <w:rsid w:val="00453E4A"/>
    <w:rsid w:val="00485F34"/>
    <w:rsid w:val="004D55A3"/>
    <w:rsid w:val="004E0212"/>
    <w:rsid w:val="004E6FA9"/>
    <w:rsid w:val="00501991"/>
    <w:rsid w:val="00504C63"/>
    <w:rsid w:val="00504F55"/>
    <w:rsid w:val="00527272"/>
    <w:rsid w:val="00531242"/>
    <w:rsid w:val="00545786"/>
    <w:rsid w:val="00547D8D"/>
    <w:rsid w:val="00557E65"/>
    <w:rsid w:val="00570D0C"/>
    <w:rsid w:val="00580039"/>
    <w:rsid w:val="005925E7"/>
    <w:rsid w:val="00592BEA"/>
    <w:rsid w:val="005A3BB6"/>
    <w:rsid w:val="005B12EF"/>
    <w:rsid w:val="005C24C1"/>
    <w:rsid w:val="005D0A0A"/>
    <w:rsid w:val="005D3EE2"/>
    <w:rsid w:val="005E48A6"/>
    <w:rsid w:val="005E5F6D"/>
    <w:rsid w:val="005F7CB4"/>
    <w:rsid w:val="00601093"/>
    <w:rsid w:val="00602196"/>
    <w:rsid w:val="00602EA6"/>
    <w:rsid w:val="006042CA"/>
    <w:rsid w:val="00626DB0"/>
    <w:rsid w:val="006315FA"/>
    <w:rsid w:val="0063652C"/>
    <w:rsid w:val="0064230B"/>
    <w:rsid w:val="00643FDE"/>
    <w:rsid w:val="0064765E"/>
    <w:rsid w:val="00674D8B"/>
    <w:rsid w:val="00682DE7"/>
    <w:rsid w:val="00682EEC"/>
    <w:rsid w:val="00684160"/>
    <w:rsid w:val="006860EF"/>
    <w:rsid w:val="006B0AF9"/>
    <w:rsid w:val="006D279C"/>
    <w:rsid w:val="006F2592"/>
    <w:rsid w:val="0073365A"/>
    <w:rsid w:val="0078133A"/>
    <w:rsid w:val="00783E44"/>
    <w:rsid w:val="00784259"/>
    <w:rsid w:val="00792E82"/>
    <w:rsid w:val="007A08AA"/>
    <w:rsid w:val="007B0868"/>
    <w:rsid w:val="007C0E2D"/>
    <w:rsid w:val="007C1B71"/>
    <w:rsid w:val="007C633A"/>
    <w:rsid w:val="007C65CA"/>
    <w:rsid w:val="007C7F7D"/>
    <w:rsid w:val="007D148F"/>
    <w:rsid w:val="007F7160"/>
    <w:rsid w:val="0080675B"/>
    <w:rsid w:val="0080743A"/>
    <w:rsid w:val="00826DC9"/>
    <w:rsid w:val="008344EE"/>
    <w:rsid w:val="00840B70"/>
    <w:rsid w:val="0084729D"/>
    <w:rsid w:val="008821D5"/>
    <w:rsid w:val="00884C23"/>
    <w:rsid w:val="008904E0"/>
    <w:rsid w:val="00893F35"/>
    <w:rsid w:val="008B309E"/>
    <w:rsid w:val="008B606B"/>
    <w:rsid w:val="008B7B34"/>
    <w:rsid w:val="008D3158"/>
    <w:rsid w:val="008E0E2E"/>
    <w:rsid w:val="008F0742"/>
    <w:rsid w:val="009161CE"/>
    <w:rsid w:val="00932864"/>
    <w:rsid w:val="00934E11"/>
    <w:rsid w:val="00935E23"/>
    <w:rsid w:val="0095100B"/>
    <w:rsid w:val="00956078"/>
    <w:rsid w:val="00964302"/>
    <w:rsid w:val="0096799E"/>
    <w:rsid w:val="009779DE"/>
    <w:rsid w:val="0098510C"/>
    <w:rsid w:val="009A4F4E"/>
    <w:rsid w:val="009A70AD"/>
    <w:rsid w:val="009C76A3"/>
    <w:rsid w:val="009D01B6"/>
    <w:rsid w:val="009E2AFD"/>
    <w:rsid w:val="009E7156"/>
    <w:rsid w:val="00A00AD0"/>
    <w:rsid w:val="00A136B2"/>
    <w:rsid w:val="00A452EA"/>
    <w:rsid w:val="00A51572"/>
    <w:rsid w:val="00A528CF"/>
    <w:rsid w:val="00A54F03"/>
    <w:rsid w:val="00A851C4"/>
    <w:rsid w:val="00AA3DAA"/>
    <w:rsid w:val="00AB16A0"/>
    <w:rsid w:val="00AC084A"/>
    <w:rsid w:val="00AC25A0"/>
    <w:rsid w:val="00AC309B"/>
    <w:rsid w:val="00AC6C2C"/>
    <w:rsid w:val="00AC7C3D"/>
    <w:rsid w:val="00AD1CCC"/>
    <w:rsid w:val="00AD6605"/>
    <w:rsid w:val="00AE1E3D"/>
    <w:rsid w:val="00AF18E0"/>
    <w:rsid w:val="00AF5D54"/>
    <w:rsid w:val="00AF75F4"/>
    <w:rsid w:val="00B06FBA"/>
    <w:rsid w:val="00B1129B"/>
    <w:rsid w:val="00B121C9"/>
    <w:rsid w:val="00B1302C"/>
    <w:rsid w:val="00B466E6"/>
    <w:rsid w:val="00B47976"/>
    <w:rsid w:val="00B537A4"/>
    <w:rsid w:val="00B657D4"/>
    <w:rsid w:val="00B823A2"/>
    <w:rsid w:val="00B826B8"/>
    <w:rsid w:val="00B828E6"/>
    <w:rsid w:val="00B900B7"/>
    <w:rsid w:val="00BB58CD"/>
    <w:rsid w:val="00BC66A8"/>
    <w:rsid w:val="00BD725E"/>
    <w:rsid w:val="00BD7762"/>
    <w:rsid w:val="00BE5537"/>
    <w:rsid w:val="00BF1E11"/>
    <w:rsid w:val="00BF5927"/>
    <w:rsid w:val="00C11893"/>
    <w:rsid w:val="00C1719D"/>
    <w:rsid w:val="00C25E45"/>
    <w:rsid w:val="00C33A18"/>
    <w:rsid w:val="00C452CF"/>
    <w:rsid w:val="00C94343"/>
    <w:rsid w:val="00C94ABF"/>
    <w:rsid w:val="00C9728D"/>
    <w:rsid w:val="00CA42C4"/>
    <w:rsid w:val="00CC43EE"/>
    <w:rsid w:val="00CC496A"/>
    <w:rsid w:val="00CD682F"/>
    <w:rsid w:val="00CE5CCC"/>
    <w:rsid w:val="00D015BF"/>
    <w:rsid w:val="00D07746"/>
    <w:rsid w:val="00D1046A"/>
    <w:rsid w:val="00D12E09"/>
    <w:rsid w:val="00D1336B"/>
    <w:rsid w:val="00D419AD"/>
    <w:rsid w:val="00D530DB"/>
    <w:rsid w:val="00D53EA6"/>
    <w:rsid w:val="00D56C9F"/>
    <w:rsid w:val="00D67062"/>
    <w:rsid w:val="00D709C5"/>
    <w:rsid w:val="00D81E39"/>
    <w:rsid w:val="00D93D80"/>
    <w:rsid w:val="00D95B66"/>
    <w:rsid w:val="00DE0842"/>
    <w:rsid w:val="00DF36B8"/>
    <w:rsid w:val="00E01F50"/>
    <w:rsid w:val="00E20617"/>
    <w:rsid w:val="00E278A3"/>
    <w:rsid w:val="00E3114B"/>
    <w:rsid w:val="00E330AC"/>
    <w:rsid w:val="00E331D0"/>
    <w:rsid w:val="00E344D1"/>
    <w:rsid w:val="00E359BE"/>
    <w:rsid w:val="00E44EC8"/>
    <w:rsid w:val="00E5725F"/>
    <w:rsid w:val="00E66CCE"/>
    <w:rsid w:val="00E70619"/>
    <w:rsid w:val="00E72535"/>
    <w:rsid w:val="00E842DB"/>
    <w:rsid w:val="00E972AD"/>
    <w:rsid w:val="00EA56C2"/>
    <w:rsid w:val="00EB5433"/>
    <w:rsid w:val="00EB5D0E"/>
    <w:rsid w:val="00EB7592"/>
    <w:rsid w:val="00EC37BC"/>
    <w:rsid w:val="00EE352F"/>
    <w:rsid w:val="00EF6626"/>
    <w:rsid w:val="00F04660"/>
    <w:rsid w:val="00F10E5D"/>
    <w:rsid w:val="00F50107"/>
    <w:rsid w:val="00F57F3F"/>
    <w:rsid w:val="00F7451D"/>
    <w:rsid w:val="00FB1D7D"/>
    <w:rsid w:val="00FB1F06"/>
    <w:rsid w:val="00FC049B"/>
    <w:rsid w:val="00FE08D3"/>
    <w:rsid w:val="00FE11A8"/>
    <w:rsid w:val="00FF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7B34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8B7B34"/>
    <w:pPr>
      <w:spacing w:line="600" w:lineRule="exact"/>
      <w:jc w:val="left"/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"/>
    <w:next w:val="a"/>
    <w:link w:val="2Char"/>
    <w:qFormat/>
    <w:rsid w:val="008B7B34"/>
    <w:pPr>
      <w:spacing w:line="600" w:lineRule="exact"/>
      <w:ind w:left="180" w:firstLine="420"/>
      <w:outlineLvl w:val="1"/>
    </w:pPr>
    <w:rPr>
      <w:rFonts w:ascii="黑体" w:eastAsia="黑体" w:hAnsi="黑体" w:cs="国标黑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BD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D7762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BD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D7762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D77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1"/>
    <w:uiPriority w:val="22"/>
    <w:qFormat/>
    <w:rsid w:val="00BD776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466E6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B466E6"/>
    <w:rPr>
      <w:sz w:val="18"/>
      <w:szCs w:val="18"/>
    </w:rPr>
  </w:style>
  <w:style w:type="paragraph" w:styleId="a9">
    <w:name w:val="Revision"/>
    <w:hidden/>
    <w:uiPriority w:val="99"/>
    <w:semiHidden/>
    <w:rsid w:val="008904E0"/>
  </w:style>
  <w:style w:type="character" w:styleId="aa">
    <w:name w:val="Hyperlink"/>
    <w:basedOn w:val="a1"/>
    <w:uiPriority w:val="99"/>
    <w:unhideWhenUsed/>
    <w:rsid w:val="00F046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D01B6"/>
    <w:pPr>
      <w:ind w:firstLineChars="200" w:firstLine="420"/>
    </w:pPr>
  </w:style>
  <w:style w:type="character" w:customStyle="1" w:styleId="UnresolvedMention">
    <w:name w:val="Unresolved Mention"/>
    <w:basedOn w:val="a1"/>
    <w:uiPriority w:val="99"/>
    <w:semiHidden/>
    <w:unhideWhenUsed/>
    <w:rsid w:val="007C1B71"/>
    <w:rPr>
      <w:color w:val="605E5C"/>
      <w:shd w:val="clear" w:color="auto" w:fill="E1DFDD"/>
    </w:rPr>
  </w:style>
  <w:style w:type="table" w:styleId="ac">
    <w:name w:val="Table Grid"/>
    <w:basedOn w:val="a2"/>
    <w:uiPriority w:val="59"/>
    <w:rsid w:val="000D7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rsid w:val="008B7B34"/>
    <w:rPr>
      <w:rFonts w:ascii="黑体" w:eastAsia="黑体" w:hAnsi="黑体" w:cs="Times New Roman"/>
      <w:sz w:val="32"/>
      <w:szCs w:val="32"/>
    </w:rPr>
  </w:style>
  <w:style w:type="character" w:customStyle="1" w:styleId="2Char">
    <w:name w:val="标题 2 Char"/>
    <w:basedOn w:val="a1"/>
    <w:link w:val="2"/>
    <w:rsid w:val="008B7B34"/>
    <w:rPr>
      <w:rFonts w:ascii="黑体" w:eastAsia="黑体" w:hAnsi="黑体" w:cs="国标黑体"/>
      <w:sz w:val="32"/>
      <w:szCs w:val="32"/>
    </w:rPr>
  </w:style>
  <w:style w:type="paragraph" w:styleId="a0">
    <w:name w:val="Normal Indent"/>
    <w:basedOn w:val="a"/>
    <w:uiPriority w:val="99"/>
    <w:unhideWhenUsed/>
    <w:qFormat/>
    <w:rsid w:val="008B7B34"/>
    <w:pPr>
      <w:ind w:firstLineChars="200" w:firstLine="420"/>
    </w:pPr>
  </w:style>
  <w:style w:type="paragraph" w:styleId="ad">
    <w:name w:val="caption"/>
    <w:basedOn w:val="a"/>
    <w:qFormat/>
    <w:rsid w:val="008B7B34"/>
    <w:pPr>
      <w:suppressLineNumbers/>
      <w:spacing w:before="120" w:after="120"/>
    </w:pPr>
    <w:rPr>
      <w:i/>
      <w:iCs/>
      <w:sz w:val="24"/>
    </w:rPr>
  </w:style>
  <w:style w:type="paragraph" w:styleId="ae">
    <w:name w:val="Body Text"/>
    <w:basedOn w:val="a"/>
    <w:link w:val="Char2"/>
    <w:rsid w:val="008B7B34"/>
    <w:pPr>
      <w:spacing w:after="140" w:line="276" w:lineRule="auto"/>
    </w:pPr>
  </w:style>
  <w:style w:type="character" w:customStyle="1" w:styleId="Char2">
    <w:name w:val="正文文本 Char"/>
    <w:basedOn w:val="a1"/>
    <w:link w:val="ae"/>
    <w:rsid w:val="008B7B34"/>
    <w:rPr>
      <w:rFonts w:ascii="Calibri" w:eastAsia="宋体" w:hAnsi="Calibri" w:cs="Times New Roman"/>
      <w:szCs w:val="24"/>
    </w:rPr>
  </w:style>
  <w:style w:type="paragraph" w:styleId="af">
    <w:name w:val="List"/>
    <w:basedOn w:val="ae"/>
    <w:rsid w:val="008B7B34"/>
  </w:style>
  <w:style w:type="character" w:customStyle="1" w:styleId="10">
    <w:name w:val="默认段落字体1"/>
    <w:rsid w:val="008B7B34"/>
  </w:style>
  <w:style w:type="paragraph" w:customStyle="1" w:styleId="Heading">
    <w:name w:val="Heading"/>
    <w:basedOn w:val="a"/>
    <w:next w:val="ae"/>
    <w:rsid w:val="008B7B3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rsid w:val="008B7B34"/>
    <w:pPr>
      <w:suppressLineNumbers/>
    </w:pPr>
  </w:style>
  <w:style w:type="character" w:customStyle="1" w:styleId="NormalCharacter1">
    <w:name w:val="NormalCharacter1"/>
    <w:semiHidden/>
    <w:qFormat/>
    <w:rsid w:val="008B7B34"/>
  </w:style>
  <w:style w:type="character" w:customStyle="1" w:styleId="NormalCharacter">
    <w:name w:val="NormalCharacter"/>
    <w:semiHidden/>
    <w:qFormat/>
    <w:rsid w:val="008B7B34"/>
  </w:style>
  <w:style w:type="paragraph" w:customStyle="1" w:styleId="af0">
    <w:basedOn w:val="a"/>
    <w:next w:val="ab"/>
    <w:uiPriority w:val="34"/>
    <w:qFormat/>
    <w:rsid w:val="008B7B34"/>
    <w:pPr>
      <w:suppressAutoHyphens w:val="0"/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13</cp:revision>
  <cp:lastPrinted>2024-09-23T01:50:00Z</cp:lastPrinted>
  <dcterms:created xsi:type="dcterms:W3CDTF">2024-09-06T01:46:00Z</dcterms:created>
  <dcterms:modified xsi:type="dcterms:W3CDTF">2024-09-24T02:39:00Z</dcterms:modified>
</cp:coreProperties>
</file>